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F2" w:rsidRPr="004917F2" w:rsidRDefault="004917F2" w:rsidP="0049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17F2">
        <w:rPr>
          <w:rFonts w:ascii="Times New Roman" w:hAnsi="Times New Roman" w:cs="Times New Roman"/>
          <w:b/>
          <w:sz w:val="24"/>
        </w:rPr>
        <w:t xml:space="preserve">Классные руководители ГБОУ школы № 449 </w:t>
      </w:r>
    </w:p>
    <w:p w:rsidR="008F2194" w:rsidRDefault="004917F2" w:rsidP="004917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17F2">
        <w:rPr>
          <w:rFonts w:ascii="Times New Roman" w:hAnsi="Times New Roman" w:cs="Times New Roman"/>
          <w:b/>
          <w:sz w:val="24"/>
        </w:rPr>
        <w:t>Пушкинского района Санкт-Петербурга</w:t>
      </w:r>
    </w:p>
    <w:p w:rsidR="004917F2" w:rsidRDefault="004917F2" w:rsidP="004917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94"/>
        <w:gridCol w:w="3106"/>
      </w:tblGrid>
      <w:tr w:rsidR="004917F2" w:rsidTr="004917F2">
        <w:tc>
          <w:tcPr>
            <w:tcW w:w="445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Богачева Екатерина Геннадьевна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Шелепунова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Хандрыга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Викторовна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Мансурова Ангелина Евгеньевна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Замотаева Людмила Александровна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Немашкалова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Наталия Алексеевна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Рокунец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Петровна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Николевна</w:t>
            </w:r>
            <w:proofErr w:type="spellEnd"/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Татьяна Борисовна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Бирюкова Виктория Сергеевна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Золотарева Татьяна Алексеевна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Шубелева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Евгеньевна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Ольга Леонидовна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Касаткин Артем Валерьевич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Малачиевна</w:t>
            </w:r>
            <w:proofErr w:type="spellEnd"/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Зорина Ирина Анатольевна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з1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 Алексеевич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з2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Великий Александр Сергеевич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Седых Галина Васильевна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з1</w:t>
            </w:r>
          </w:p>
        </w:tc>
      </w:tr>
      <w:tr w:rsidR="004917F2" w:rsidTr="004917F2">
        <w:tc>
          <w:tcPr>
            <w:tcW w:w="445" w:type="dxa"/>
          </w:tcPr>
          <w:p w:rsidR="004917F2" w:rsidRPr="004917F2" w:rsidRDefault="004917F2" w:rsidP="004917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4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Андреевна</w:t>
            </w:r>
          </w:p>
        </w:tc>
        <w:tc>
          <w:tcPr>
            <w:tcW w:w="3106" w:type="dxa"/>
          </w:tcPr>
          <w:p w:rsidR="004917F2" w:rsidRDefault="004917F2" w:rsidP="00491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з2</w:t>
            </w:r>
          </w:p>
        </w:tc>
      </w:tr>
    </w:tbl>
    <w:p w:rsidR="004917F2" w:rsidRPr="004917F2" w:rsidRDefault="004917F2" w:rsidP="004917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917F2" w:rsidRPr="0049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356A"/>
    <w:multiLevelType w:val="hybridMultilevel"/>
    <w:tmpl w:val="C352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2"/>
    <w:rsid w:val="004917F2"/>
    <w:rsid w:val="008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C066"/>
  <w15:chartTrackingRefBased/>
  <w15:docId w15:val="{335BEBAF-F6D7-4ECB-98BE-788DD9E4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449</dc:creator>
  <cp:keywords/>
  <dc:description/>
  <cp:lastModifiedBy>449</cp:lastModifiedBy>
  <cp:revision>1</cp:revision>
  <dcterms:created xsi:type="dcterms:W3CDTF">2022-05-30T16:36:00Z</dcterms:created>
  <dcterms:modified xsi:type="dcterms:W3CDTF">2022-05-30T16:44:00Z</dcterms:modified>
</cp:coreProperties>
</file>